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Муниципальный этап Всероссийской олимпиады</w:t>
      </w:r>
    </w:p>
    <w:p w14:paraId="0A1C2B0D" w14:textId="7DD9CB1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201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– 20</w:t>
      </w:r>
      <w:r w:rsidR="005D0141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CB14A2">
        <w:rPr>
          <w:rFonts w:ascii="Times New Roman" w:hAnsi="Times New Roman" w:cs="Times New Roman"/>
          <w:b/>
          <w:i/>
          <w:sz w:val="24"/>
          <w:szCs w:val="24"/>
        </w:rPr>
        <w:t xml:space="preserve"> уч. год</w:t>
      </w:r>
    </w:p>
    <w:p w14:paraId="75AC3AA1" w14:textId="7B75A36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Экономик</w:t>
      </w:r>
      <w:r w:rsidRPr="00CB14A2">
        <w:rPr>
          <w:rFonts w:ascii="Times New Roman" w:hAnsi="Times New Roman" w:cs="Times New Roman"/>
          <w:b/>
          <w:sz w:val="24"/>
          <w:szCs w:val="24"/>
        </w:rPr>
        <w:t xml:space="preserve">а </w:t>
      </w:r>
    </w:p>
    <w:p w14:paraId="4C723668" w14:textId="392EF988" w:rsidR="00E05563" w:rsidRPr="00CB14A2" w:rsidRDefault="00C31FEB" w:rsidP="00CB14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15105" w:rsidRPr="00C85746">
        <w:rPr>
          <w:rFonts w:ascii="Times New Roman" w:hAnsi="Times New Roman" w:cs="Times New Roman"/>
          <w:b/>
          <w:sz w:val="24"/>
          <w:szCs w:val="24"/>
        </w:rPr>
        <w:t>-</w:t>
      </w:r>
      <w:r w:rsidR="00E903C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8</w:t>
      </w:r>
      <w:r w:rsidR="00E05563" w:rsidRPr="00CB14A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549E20F3" w14:textId="77777777" w:rsidR="00E05563" w:rsidRPr="00CB14A2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B14A2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</w:t>
      </w:r>
    </w:p>
    <w:p w14:paraId="51126A9C" w14:textId="77777777" w:rsidR="00FF3F94" w:rsidRPr="00CB14A2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90B9AA" w14:textId="2311A0F4" w:rsidR="00AC386B" w:rsidRPr="00C85746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конкурсных заданий для олимпиады по Экономике для </w:t>
      </w:r>
      <w:r w:rsidR="00C31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7-8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 (муниципальный уровень)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отан </w:t>
      </w:r>
      <w:r w:rsidR="00AC386B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основе </w:t>
      </w:r>
      <w:r w:rsidR="00AC386B" w:rsidRPr="00CB14A2">
        <w:rPr>
          <w:rFonts w:ascii="Times New Roman" w:hAnsi="Times New Roman" w:cs="Times New Roman"/>
          <w:sz w:val="24"/>
          <w:szCs w:val="24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CB14A2">
        <w:rPr>
          <w:rFonts w:ascii="Times New Roman" w:hAnsi="Times New Roman" w:cs="Times New Roman"/>
          <w:sz w:val="24"/>
          <w:szCs w:val="24"/>
        </w:rPr>
        <w:t xml:space="preserve">х программы общего образования», </w:t>
      </w:r>
      <w:r w:rsidR="00812068"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рекомендаций по 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проведению школьного и муниципального этапа </w:t>
      </w:r>
      <w:proofErr w:type="spellStart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Всероссийскои</w:t>
      </w:r>
      <w:proofErr w:type="spellEnd"/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̆ олимпиа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ды школьников по экономике 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-20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E2163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2163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году </w:t>
      </w:r>
      <w:r w:rsidR="004C516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(201</w:t>
      </w:r>
      <w:r w:rsidR="005D0141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106931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7C7AB275" w:rsidR="00E2163D" w:rsidRPr="00C85746" w:rsidRDefault="00E05563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CB14A2">
        <w:rPr>
          <w:rFonts w:ascii="Times New Roman" w:hAnsi="Times New Roman" w:cs="Times New Roman"/>
          <w:sz w:val="24"/>
          <w:szCs w:val="24"/>
        </w:rPr>
        <w:t xml:space="preserve">в том числе: </w:t>
      </w:r>
      <w:proofErr w:type="spellStart"/>
      <w:r w:rsidR="00C31FEB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="00C31FEB">
        <w:rPr>
          <w:rFonts w:ascii="Times New Roman" w:hAnsi="Times New Roman" w:cs="Times New Roman"/>
          <w:sz w:val="24"/>
          <w:szCs w:val="24"/>
        </w:rPr>
        <w:t xml:space="preserve"> И.В. Экономика: история и современная организация хозяйственной деятельности: Учебник для 7-8 </w:t>
      </w:r>
      <w:proofErr w:type="spellStart"/>
      <w:r w:rsidR="00C31F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C31F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1FE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C31F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1FEB">
        <w:rPr>
          <w:rFonts w:ascii="Times New Roman" w:hAnsi="Times New Roman" w:cs="Times New Roman"/>
          <w:sz w:val="24"/>
          <w:szCs w:val="24"/>
        </w:rPr>
        <w:t>учрежд</w:t>
      </w:r>
      <w:proofErr w:type="spellEnd"/>
      <w:r w:rsidR="00C31FEB">
        <w:rPr>
          <w:rFonts w:ascii="Times New Roman" w:hAnsi="Times New Roman" w:cs="Times New Roman"/>
          <w:sz w:val="24"/>
          <w:szCs w:val="24"/>
        </w:rPr>
        <w:t>. – М., 2004).</w:t>
      </w:r>
    </w:p>
    <w:p w14:paraId="1C64C187" w14:textId="6996174F" w:rsidR="00E05563" w:rsidRPr="00CB14A2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4A2">
        <w:rPr>
          <w:rFonts w:ascii="Times New Roman" w:hAnsi="Times New Roman"/>
          <w:sz w:val="24"/>
          <w:szCs w:val="24"/>
        </w:rPr>
        <w:t>Задания охватывают те раздел</w:t>
      </w:r>
      <w:r w:rsidR="0077125D" w:rsidRPr="00CB14A2">
        <w:rPr>
          <w:rFonts w:ascii="Times New Roman" w:hAnsi="Times New Roman"/>
          <w:sz w:val="24"/>
          <w:szCs w:val="24"/>
        </w:rPr>
        <w:t>ы экономики, которые пройдены</w:t>
      </w:r>
      <w:r w:rsidRPr="00CB14A2">
        <w:rPr>
          <w:rFonts w:ascii="Times New Roman" w:hAnsi="Times New Roman"/>
          <w:sz w:val="24"/>
          <w:szCs w:val="24"/>
        </w:rPr>
        <w:t xml:space="preserve"> в </w:t>
      </w:r>
      <w:r w:rsidR="00C31FEB">
        <w:rPr>
          <w:rFonts w:ascii="Times New Roman" w:hAnsi="Times New Roman"/>
          <w:sz w:val="24"/>
          <w:szCs w:val="24"/>
        </w:rPr>
        <w:t xml:space="preserve">7-8 </w:t>
      </w:r>
      <w:r w:rsidRPr="00CB14A2">
        <w:rPr>
          <w:rFonts w:ascii="Times New Roman" w:hAnsi="Times New Roman"/>
          <w:sz w:val="24"/>
          <w:szCs w:val="24"/>
        </w:rPr>
        <w:t>классах и предполагают использование знаний</w:t>
      </w:r>
      <w:r w:rsidR="005D0141">
        <w:rPr>
          <w:rFonts w:ascii="Times New Roman" w:hAnsi="Times New Roman"/>
          <w:sz w:val="24"/>
          <w:szCs w:val="24"/>
        </w:rPr>
        <w:t xml:space="preserve"> </w:t>
      </w:r>
      <w:r w:rsidR="00C31FEB">
        <w:rPr>
          <w:rFonts w:ascii="Times New Roman" w:hAnsi="Times New Roman"/>
          <w:sz w:val="24"/>
          <w:szCs w:val="24"/>
        </w:rPr>
        <w:t xml:space="preserve">преимущественно </w:t>
      </w:r>
      <w:r w:rsidR="00C31FEB" w:rsidRPr="00CB14A2">
        <w:rPr>
          <w:rFonts w:ascii="Times New Roman" w:hAnsi="Times New Roman"/>
          <w:sz w:val="24"/>
          <w:szCs w:val="24"/>
        </w:rPr>
        <w:t xml:space="preserve">по </w:t>
      </w:r>
      <w:r w:rsidRPr="00CB14A2">
        <w:rPr>
          <w:rFonts w:ascii="Times New Roman" w:hAnsi="Times New Roman"/>
          <w:sz w:val="24"/>
          <w:szCs w:val="24"/>
        </w:rPr>
        <w:t>микроэкономике.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CB14A2">
        <w:rPr>
          <w:rFonts w:ascii="Times New Roman" w:hAnsi="Times New Roman"/>
          <w:bCs/>
          <w:sz w:val="24"/>
          <w:szCs w:val="24"/>
        </w:rPr>
        <w:t>.</w:t>
      </w:r>
      <w:r w:rsidR="00CB14A2">
        <w:rPr>
          <w:rFonts w:ascii="Times New Roman" w:hAnsi="Times New Roman"/>
          <w:bCs/>
          <w:sz w:val="24"/>
          <w:szCs w:val="24"/>
        </w:rPr>
        <w:t xml:space="preserve"> Формат заданий имеет </w:t>
      </w:r>
      <w:r w:rsidR="005D0141">
        <w:rPr>
          <w:rFonts w:ascii="Times New Roman" w:hAnsi="Times New Roman"/>
          <w:bCs/>
          <w:sz w:val="24"/>
          <w:szCs w:val="24"/>
        </w:rPr>
        <w:t>социально-</w:t>
      </w:r>
      <w:r w:rsidR="00CB14A2">
        <w:rPr>
          <w:rFonts w:ascii="Times New Roman" w:hAnsi="Times New Roman"/>
          <w:bCs/>
          <w:sz w:val="24"/>
          <w:szCs w:val="24"/>
        </w:rPr>
        <w:t xml:space="preserve">экономическую направленность без </w:t>
      </w:r>
      <w:r w:rsidR="005D0141">
        <w:rPr>
          <w:rFonts w:ascii="Times New Roman" w:hAnsi="Times New Roman"/>
          <w:bCs/>
          <w:sz w:val="24"/>
          <w:szCs w:val="24"/>
        </w:rPr>
        <w:t>глубокого</w:t>
      </w:r>
      <w:r w:rsidR="00CB14A2">
        <w:rPr>
          <w:rFonts w:ascii="Times New Roman" w:hAnsi="Times New Roman"/>
          <w:bCs/>
          <w:sz w:val="24"/>
          <w:szCs w:val="24"/>
        </w:rPr>
        <w:t xml:space="preserve"> использования математического инструментария.</w:t>
      </w:r>
    </w:p>
    <w:p w14:paraId="734B38FA" w14:textId="24E06787" w:rsidR="000B2FEF" w:rsidRPr="00CB14A2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также составлен в соответствии с уровнем </w:t>
      </w:r>
      <w:proofErr w:type="gramStart"/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психолого-возрастного развития</w:t>
      </w:r>
      <w:proofErr w:type="gramEnd"/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учащего</w:t>
      </w:r>
      <w:r w:rsidR="00023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1F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7-8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класса.</w:t>
      </w:r>
    </w:p>
    <w:p w14:paraId="2D2F842D" w14:textId="06FE0DF8" w:rsidR="00812068" w:rsidRPr="00C8574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составлен таким образом, чтобы создать условия для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выделения ребят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заинтересованных в изучении экономики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интеллектуально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элиты государства.</w:t>
      </w:r>
    </w:p>
    <w:p w14:paraId="12EE8EE3" w14:textId="4834197A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комплекта заданий по Олимпиаде основывается на </w:t>
      </w:r>
      <w:r w:rsidR="00433885"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201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/20</w:t>
      </w:r>
      <w:r w:rsidR="008916AC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уч.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91609B" w14:textId="2B8E66E5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базовым </w:t>
      </w:r>
      <w:r w:rsidR="00C31FEB">
        <w:rPr>
          <w:rFonts w:ascii="Times New Roman" w:hAnsi="Times New Roman" w:cs="Times New Roman"/>
          <w:sz w:val="24"/>
          <w:szCs w:val="24"/>
        </w:rPr>
        <w:t xml:space="preserve">понятиям и закономерностям </w:t>
      </w:r>
      <w:r w:rsidR="0077125D" w:rsidRPr="00CB14A2">
        <w:rPr>
          <w:rFonts w:ascii="Times New Roman" w:hAnsi="Times New Roman" w:cs="Times New Roman"/>
          <w:sz w:val="24"/>
          <w:szCs w:val="24"/>
        </w:rPr>
        <w:t xml:space="preserve">функционирования экономики. </w:t>
      </w:r>
      <w:r w:rsidRPr="00CB14A2">
        <w:rPr>
          <w:rFonts w:ascii="Times New Roman" w:hAnsi="Times New Roman" w:cs="Times New Roman"/>
          <w:sz w:val="24"/>
          <w:szCs w:val="24"/>
        </w:rPr>
        <w:t>Учащиеся должны не только обнаружить определенные знания</w:t>
      </w:r>
      <w:r w:rsidRPr="00CB14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14A2">
        <w:rPr>
          <w:rFonts w:ascii="Times New Roman" w:hAnsi="Times New Roman" w:cs="Times New Roman"/>
          <w:sz w:val="24"/>
          <w:szCs w:val="24"/>
        </w:rPr>
        <w:t xml:space="preserve">по  соответствующей учебной дисциплине, но и  продемонстрировать результаты  работы в рамках </w:t>
      </w:r>
      <w:proofErr w:type="spellStart"/>
      <w:r w:rsidRPr="00CB14A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CB14A2">
        <w:rPr>
          <w:rFonts w:ascii="Times New Roman" w:hAnsi="Times New Roman" w:cs="Times New Roman"/>
          <w:sz w:val="24"/>
          <w:szCs w:val="24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64DBD9C5" w:rsidR="00E924D5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Время, отводимое на написание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работы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 минут.</w:t>
      </w:r>
    </w:p>
    <w:p w14:paraId="21EA8B74" w14:textId="1B4D8659" w:rsidR="00A170E0" w:rsidRPr="00CB14A2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Комплект заданий к Олимпиаде по экономике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трех типов заданий: </w:t>
      </w:r>
    </w:p>
    <w:p w14:paraId="3DF49956" w14:textId="4ECB2CC7" w:rsidR="00A170E0" w:rsidRPr="00C8574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 включает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«Верно/Неверно». Они представляют соб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высказывание, которое участник олимпиады должен оценить как верное, если абсолютно с ним согласен, или неверное, если знает хотя бы одно исключение. За кажды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1 балл. Итого максимально по тесту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1: 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31CE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77125D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4BF27B3" w14:textId="2E207C83" w:rsidR="0077125D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З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относ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тся к </w:t>
      </w:r>
      <w:r w:rsid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общим знаниям категориального аппарата</w:t>
      </w:r>
      <w:r w:rsidR="0077125D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Вопрос на проверку общеэкономических знаний</w:t>
      </w:r>
      <w:r w:rsid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A0EB6EF" w14:textId="7190BE17" w:rsidR="007200E7" w:rsidRPr="00C85746" w:rsidRDefault="00DB7B9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2- 4 вопросы проверяют финансовую грамотность, понимание экономических процессов, с которыми семья постоянно сталкивается.</w:t>
      </w:r>
    </w:p>
    <w:p w14:paraId="54A6BFD6" w14:textId="3D10CBAF" w:rsidR="00FF3F94" w:rsidRPr="00CB14A2" w:rsidRDefault="00D04A4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№ 2 включает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верны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2 балла. И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того максимально по тесту № 2: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7200E7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3F946A93" w14:textId="789DC819" w:rsidR="00415969" w:rsidRPr="00415969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hAnsi="Times New Roman" w:cs="Times New Roman"/>
          <w:sz w:val="24"/>
          <w:szCs w:val="24"/>
        </w:rPr>
        <w:t xml:space="preserve">Задания на выявление общеэкономических знаний: </w:t>
      </w:r>
      <w:r w:rsidR="00DB7B98">
        <w:rPr>
          <w:rFonts w:ascii="Times New Roman" w:hAnsi="Times New Roman" w:cs="Times New Roman"/>
          <w:sz w:val="24"/>
          <w:szCs w:val="24"/>
        </w:rPr>
        <w:t>терминологии (задания 7, 9)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8 и 10 заданиях проверяется </w:t>
      </w:r>
      <w:proofErr w:type="spellStart"/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кмение</w:t>
      </w:r>
      <w:proofErr w:type="spellEnd"/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применять полученные знания для принятия решений. </w:t>
      </w:r>
      <w:r w:rsidR="00415969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Это соответствует формату олимпиадных заданий ВОШ по экономике.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03D3E903" w14:textId="10E94E21" w:rsidR="007200E7" w:rsidRPr="00CB14A2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4A2">
        <w:rPr>
          <w:rFonts w:ascii="Times New Roman" w:hAnsi="Times New Roman" w:cs="Times New Roman"/>
          <w:sz w:val="24"/>
          <w:szCs w:val="24"/>
        </w:rPr>
        <w:t>Задани</w:t>
      </w:r>
      <w:r w:rsidR="00DB7B98">
        <w:rPr>
          <w:rFonts w:ascii="Times New Roman" w:hAnsi="Times New Roman" w:cs="Times New Roman"/>
          <w:sz w:val="24"/>
          <w:szCs w:val="24"/>
        </w:rPr>
        <w:t>я</w:t>
      </w:r>
      <w:r w:rsidRPr="00CB14A2">
        <w:rPr>
          <w:rFonts w:ascii="Times New Roman" w:hAnsi="Times New Roman" w:cs="Times New Roman"/>
          <w:sz w:val="24"/>
          <w:szCs w:val="24"/>
        </w:rPr>
        <w:t xml:space="preserve"> составлены так, чтобы те ребята, которые увлечены обществознанием, экономической историй </w:t>
      </w:r>
      <w:r w:rsidR="009D28FC">
        <w:rPr>
          <w:rFonts w:ascii="Times New Roman" w:hAnsi="Times New Roman" w:cs="Times New Roman"/>
          <w:sz w:val="24"/>
          <w:szCs w:val="24"/>
        </w:rPr>
        <w:t xml:space="preserve">(задание </w:t>
      </w:r>
      <w:r w:rsidR="00DB7B98">
        <w:rPr>
          <w:rFonts w:ascii="Times New Roman" w:hAnsi="Times New Roman" w:cs="Times New Roman"/>
          <w:sz w:val="24"/>
          <w:szCs w:val="24"/>
        </w:rPr>
        <w:t>6 - 9</w:t>
      </w:r>
      <w:r w:rsidR="009D28FC">
        <w:rPr>
          <w:rFonts w:ascii="Times New Roman" w:hAnsi="Times New Roman" w:cs="Times New Roman"/>
          <w:sz w:val="24"/>
          <w:szCs w:val="24"/>
        </w:rPr>
        <w:t xml:space="preserve">) </w:t>
      </w:r>
      <w:r w:rsidRPr="00CB14A2">
        <w:rPr>
          <w:rFonts w:ascii="Times New Roman" w:hAnsi="Times New Roman" w:cs="Times New Roman"/>
          <w:sz w:val="24"/>
          <w:szCs w:val="24"/>
        </w:rPr>
        <w:t>также могли справиться с данными олимпиадными заданиями, не имея глубокой математической подготовки.</w:t>
      </w:r>
    </w:p>
    <w:p w14:paraId="1C1A5B2C" w14:textId="42B88A23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3 включа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AF5B6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типа «</w:t>
      </w:r>
      <w:proofErr w:type="gramStart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5:</w:t>
      </w:r>
      <w:r w:rsidRPr="00CB14A2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N</w:t>
      </w:r>
      <w:proofErr w:type="gramEnd"/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их комбинации с точки зрения разных преподавателе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За кажды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правильны</w:t>
      </w:r>
      <w:r w:rsidR="004159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 – 3 балла. </w:t>
      </w:r>
      <w:r w:rsidR="009D28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частично верный ответ – 1 балл.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максимально по тесту № 3: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9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AFE7A46" w14:textId="77292E09" w:rsidR="00E924D5" w:rsidRPr="00CB14A2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4A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DB7B98">
        <w:rPr>
          <w:rFonts w:ascii="Times New Roman" w:hAnsi="Times New Roman" w:cs="Times New Roman"/>
          <w:color w:val="000000"/>
          <w:sz w:val="24"/>
          <w:szCs w:val="24"/>
        </w:rPr>
        <w:t>ад</w:t>
      </w:r>
      <w:r w:rsidRPr="00CB14A2">
        <w:rPr>
          <w:rFonts w:ascii="Times New Roman" w:hAnsi="Times New Roman" w:cs="Times New Roman"/>
          <w:color w:val="000000"/>
          <w:sz w:val="24"/>
          <w:szCs w:val="24"/>
        </w:rPr>
        <w:t xml:space="preserve">ания данного блока проверяют </w:t>
      </w:r>
      <w:r w:rsidR="00DB7B98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экономическую эрудицию обучающихся, владение современными явлениями в экономике (задания </w:t>
      </w:r>
      <w:r w:rsidR="00A4190F">
        <w:rPr>
          <w:rFonts w:ascii="Times New Roman" w:hAnsi="Times New Roman" w:cs="Times New Roman"/>
          <w:color w:val="000000"/>
          <w:sz w:val="24"/>
          <w:szCs w:val="24"/>
        </w:rPr>
        <w:t xml:space="preserve">12-13). </w:t>
      </w:r>
    </w:p>
    <w:p w14:paraId="3A286613" w14:textId="1F7C4AFC" w:rsidR="00FF3F94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197948FF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4. 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Четыре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вопроса, к которым необходимо вписать ответ. За каждый ответ по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Всего по заданиям 4 –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</w:t>
      </w:r>
    </w:p>
    <w:p w14:paraId="7E5555A6" w14:textId="548D7B5C" w:rsidR="00E924D5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</w:t>
      </w:r>
      <w:r w:rsidR="001F3FA6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повышает степень проверки знаний обучающихся.</w:t>
      </w:r>
    </w:p>
    <w:p w14:paraId="726DD8E0" w14:textId="3B968DAB" w:rsidR="00E924D5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14-15 проверяют знания обучающимися семейной экономики. </w:t>
      </w:r>
    </w:p>
    <w:p w14:paraId="3639F5A3" w14:textId="77777777" w:rsidR="00A4190F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16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рассчитано 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понимание альтернативной стоимости. Такое задание типично для олимпиад по экономике. </w:t>
      </w:r>
    </w:p>
    <w:p w14:paraId="5AF8CE93" w14:textId="689145A7" w:rsidR="00FF3F94" w:rsidRPr="00C8574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заданиям первого типа – 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40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балл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1619BF56" w14:textId="1C9CB208" w:rsidR="006F3FBF" w:rsidRPr="00CB14A2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Задания второго типа представлены 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6F3FBF"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задачами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требующи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развернут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ответ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и расчетов</w:t>
      </w:r>
      <w:r w:rsidR="006F3FBF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Максимальное количество баллов по задачам – 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CD6DE6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F3FB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баллов. </w:t>
      </w:r>
    </w:p>
    <w:p w14:paraId="74CE093A" w14:textId="297A23CD" w:rsidR="00FF3F94" w:rsidRPr="00C8574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ешение кажд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ой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требует подробного решения, аргументацию и для некоторых задач графическую иллюстрацию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(при желании обучающегося)</w:t>
      </w:r>
      <w:r w:rsidR="00FF3F94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C1D8186" w14:textId="4B6A090C" w:rsidR="00A56881" w:rsidRPr="00C8574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 заданий к Олимпиаде 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сочетает задания разного уровня сложности. В задания включ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ены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простого и среднего уровня сложности в примерно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пропорции 1:1. </w:t>
      </w:r>
    </w:p>
    <w:p w14:paraId="13D55EDD" w14:textId="4427A780" w:rsidR="00A56881" w:rsidRPr="00CB14A2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Принимая во внимания Замечания </w:t>
      </w:r>
      <w:r w:rsidR="00E92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пожелания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 муниципальному этапу олимпиады школьников </w:t>
      </w:r>
      <w:r w:rsidR="00E924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(Экономика) в прошлые годы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, точнее рекомендацию по включению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качественного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задания 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Олимпиад</w:t>
      </w:r>
      <w:r w:rsidR="00CD6DE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у</w:t>
      </w:r>
      <w:r w:rsidRPr="00C8574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r w:rsidR="00A4190F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Поэтому в задачах немного расчетов. Для их успешного решения важно понимать алгоритм действий. Вычисления просты.  </w:t>
      </w:r>
    </w:p>
    <w:p w14:paraId="6C868D08" w14:textId="0D870492" w:rsidR="00F06FCF" w:rsidRPr="00CB14A2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Т</w:t>
      </w:r>
      <w:r w:rsidR="00F06FCF" w:rsidRPr="00CB14A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акже учтены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пожелания членов жюри о снижении математического инструментария в олимпиадных задачах. </w:t>
      </w:r>
      <w:r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>сли исключить все расчетные задания</w:t>
      </w:r>
      <w:r w:rsidR="00CD6DE6">
        <w:rPr>
          <w:rFonts w:ascii="Times New Roman" w:eastAsiaTheme="minorEastAsia" w:hAnsi="Times New Roman" w:cs="Times New Roman"/>
          <w:sz w:val="24"/>
          <w:szCs w:val="24"/>
        </w:rPr>
        <w:t xml:space="preserve"> и знания формулы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, тогда доля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смысловых заданий составляет </w:t>
      </w:r>
      <w:r w:rsidR="00175F89">
        <w:rPr>
          <w:rFonts w:ascii="Times New Roman" w:eastAsiaTheme="minorEastAsia" w:hAnsi="Times New Roman" w:cs="Times New Roman"/>
          <w:sz w:val="24"/>
          <w:szCs w:val="24"/>
        </w:rPr>
        <w:t>более 50</w:t>
      </w:r>
      <w:r w:rsidR="00F06FCF" w:rsidRPr="00C85746">
        <w:rPr>
          <w:rFonts w:ascii="Times New Roman" w:eastAsiaTheme="minorEastAsia" w:hAnsi="Times New Roman" w:cs="Times New Roman"/>
          <w:sz w:val="24"/>
          <w:szCs w:val="24"/>
        </w:rPr>
        <w:t>%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. Однако все задачи и задания, требующие расчетов, используют несложный математический инструментарий в пределах школьной программы до </w:t>
      </w:r>
      <w:r>
        <w:rPr>
          <w:rFonts w:ascii="Times New Roman" w:eastAsiaTheme="minorEastAsia" w:hAnsi="Times New Roman" w:cs="Times New Roman"/>
          <w:sz w:val="24"/>
          <w:szCs w:val="24"/>
        </w:rPr>
        <w:t>9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</w:rPr>
        <w:t xml:space="preserve"> класса. Глубокой математической подготовки не требуется. </w:t>
      </w:r>
    </w:p>
    <w:p w14:paraId="326C57C9" w14:textId="79CE924D" w:rsidR="00175F89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 xml:space="preserve">Задача 1 </w:t>
      </w:r>
      <w:r w:rsidR="00F06FCF" w:rsidRPr="00CB14A2">
        <w:rPr>
          <w:rFonts w:eastAsiaTheme="minorEastAsia"/>
          <w:lang w:eastAsia="ru-RU"/>
        </w:rPr>
        <w:t>из раздела м</w:t>
      </w:r>
      <w:r w:rsidR="00175F89">
        <w:rPr>
          <w:rFonts w:eastAsiaTheme="minorEastAsia"/>
          <w:lang w:eastAsia="ru-RU"/>
        </w:rPr>
        <w:t>и</w:t>
      </w:r>
      <w:r w:rsidR="00F06FCF" w:rsidRPr="00CB14A2">
        <w:rPr>
          <w:rFonts w:eastAsiaTheme="minorEastAsia"/>
          <w:lang w:eastAsia="ru-RU"/>
        </w:rPr>
        <w:t xml:space="preserve">кроэкономики, на </w:t>
      </w:r>
      <w:r w:rsidR="00175F89">
        <w:rPr>
          <w:rFonts w:eastAsiaTheme="minorEastAsia"/>
          <w:lang w:eastAsia="ru-RU"/>
        </w:rPr>
        <w:t xml:space="preserve">нахождение </w:t>
      </w:r>
      <w:r w:rsidR="00403172">
        <w:rPr>
          <w:rFonts w:eastAsiaTheme="minorEastAsia"/>
          <w:lang w:eastAsia="ru-RU"/>
        </w:rPr>
        <w:t>выпуска, цены и прибыли, если фирма стремится получить максимальную прибыль. Т</w:t>
      </w:r>
      <w:r w:rsidR="00175F89">
        <w:rPr>
          <w:rFonts w:eastAsiaTheme="minorEastAsia"/>
          <w:lang w:eastAsia="ru-RU"/>
        </w:rPr>
        <w:t xml:space="preserve">ипичная задача для </w:t>
      </w:r>
      <w:r w:rsidR="00A4190F">
        <w:rPr>
          <w:rFonts w:eastAsiaTheme="minorEastAsia"/>
          <w:lang w:eastAsia="ru-RU"/>
        </w:rPr>
        <w:t xml:space="preserve">муниципального и регионального </w:t>
      </w:r>
      <w:r w:rsidR="00175F89">
        <w:rPr>
          <w:rFonts w:eastAsiaTheme="minorEastAsia"/>
          <w:lang w:eastAsia="ru-RU"/>
        </w:rPr>
        <w:t>этап</w:t>
      </w:r>
      <w:r w:rsidR="00A4190F">
        <w:rPr>
          <w:rFonts w:eastAsiaTheme="minorEastAsia"/>
          <w:lang w:eastAsia="ru-RU"/>
        </w:rPr>
        <w:t>ов</w:t>
      </w:r>
      <w:r w:rsidR="00175F89">
        <w:rPr>
          <w:rFonts w:eastAsiaTheme="minorEastAsia"/>
          <w:lang w:eastAsia="ru-RU"/>
        </w:rPr>
        <w:t xml:space="preserve"> олимпиады по экономике. </w:t>
      </w:r>
      <w:r w:rsidR="00175F89" w:rsidRPr="00CB14A2">
        <w:rPr>
          <w:rFonts w:eastAsiaTheme="minorEastAsia"/>
          <w:lang w:eastAsia="ru-RU"/>
        </w:rPr>
        <w:t>Степень сложности задания средняя</w:t>
      </w:r>
      <w:r w:rsidR="00175F89">
        <w:rPr>
          <w:rFonts w:eastAsiaTheme="minorEastAsia"/>
          <w:lang w:eastAsia="ru-RU"/>
        </w:rPr>
        <w:t>.</w:t>
      </w:r>
    </w:p>
    <w:p w14:paraId="7485BF59" w14:textId="45138F4B" w:rsidR="002A3CA1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 w:rsidRPr="00CB14A2">
        <w:rPr>
          <w:rFonts w:eastAsiaTheme="minorEastAsia"/>
          <w:lang w:eastAsia="ru-RU"/>
        </w:rPr>
        <w:t>Задач</w:t>
      </w:r>
      <w:r w:rsidR="00A4190F">
        <w:rPr>
          <w:rFonts w:eastAsiaTheme="minorEastAsia"/>
          <w:lang w:eastAsia="ru-RU"/>
        </w:rPr>
        <w:t>и</w:t>
      </w:r>
      <w:r w:rsidRPr="00CB14A2">
        <w:rPr>
          <w:rFonts w:eastAsiaTheme="minorEastAsia"/>
          <w:lang w:eastAsia="ru-RU"/>
        </w:rPr>
        <w:t xml:space="preserve"> 2</w:t>
      </w:r>
      <w:r w:rsidR="00A4190F">
        <w:rPr>
          <w:rFonts w:eastAsiaTheme="minorEastAsia"/>
          <w:lang w:eastAsia="ru-RU"/>
        </w:rPr>
        <w:t>-3</w:t>
      </w:r>
      <w:r w:rsidRPr="00CB14A2">
        <w:rPr>
          <w:rFonts w:eastAsiaTheme="minorEastAsia"/>
          <w:lang w:eastAsia="ru-RU"/>
        </w:rPr>
        <w:t xml:space="preserve"> </w:t>
      </w:r>
      <w:r w:rsidR="00A4190F">
        <w:rPr>
          <w:rFonts w:eastAsiaTheme="minorEastAsia"/>
          <w:lang w:eastAsia="ru-RU"/>
        </w:rPr>
        <w:t xml:space="preserve">предполагают понимание участником олимпиады правил принятия экономических решений на основе сопоставления затрат и выгод, сопровождающих выбор индивида. </w:t>
      </w:r>
      <w:r w:rsidR="00F06FCF" w:rsidRPr="00CB14A2">
        <w:rPr>
          <w:rFonts w:eastAsiaTheme="minorEastAsia"/>
          <w:lang w:eastAsia="ru-RU"/>
        </w:rPr>
        <w:t>Может быть решена без глубоких специальных знаний</w:t>
      </w:r>
      <w:r w:rsidR="00A4190F">
        <w:rPr>
          <w:rFonts w:eastAsiaTheme="minorEastAsia"/>
          <w:lang w:eastAsia="ru-RU"/>
        </w:rPr>
        <w:t>, опираясь на опыт своих родителей и здравый смысл</w:t>
      </w:r>
      <w:r w:rsidR="00F06FCF" w:rsidRPr="00CB14A2">
        <w:rPr>
          <w:rFonts w:eastAsiaTheme="minorEastAsia"/>
          <w:lang w:eastAsia="ru-RU"/>
        </w:rPr>
        <w:t>.</w:t>
      </w:r>
    </w:p>
    <w:p w14:paraId="23065B2E" w14:textId="2C4C8C3A" w:rsidR="00150B97" w:rsidRPr="00CB14A2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</w:t>
      </w:r>
      <w:r w:rsidR="00A4190F">
        <w:rPr>
          <w:rFonts w:eastAsiaTheme="minorEastAsia"/>
          <w:lang w:eastAsia="ru-RU"/>
        </w:rPr>
        <w:t>7</w:t>
      </w:r>
      <w:r>
        <w:rPr>
          <w:rFonts w:eastAsiaTheme="minorEastAsia"/>
          <w:lang w:eastAsia="ru-RU"/>
        </w:rPr>
        <w:t>-</w:t>
      </w:r>
      <w:r w:rsidR="00A4190F">
        <w:rPr>
          <w:rFonts w:eastAsiaTheme="minorEastAsia"/>
          <w:lang w:eastAsia="ru-RU"/>
        </w:rPr>
        <w:t>8</w:t>
      </w:r>
      <w:r>
        <w:rPr>
          <w:rFonts w:eastAsiaTheme="minorEastAsia"/>
          <w:lang w:eastAsia="ru-RU"/>
        </w:rPr>
        <w:t xml:space="preserve"> класса.</w:t>
      </w:r>
    </w:p>
    <w:p w14:paraId="6103DBCC" w14:textId="77777777" w:rsidR="00A4190F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Задача </w:t>
      </w:r>
      <w:r w:rsidR="00A4190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 позволяет обучающемуся продемонстрировать умение пользоваться знаниями, полученными на уроках по финансовой грамотности. </w:t>
      </w:r>
      <w:r w:rsidR="000A7D60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53708BE" w14:textId="00B6419F" w:rsidR="002A3CA1" w:rsidRPr="00CB14A2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 задачи позволяют показать, к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ак </w:t>
      </w:r>
      <w:r>
        <w:rPr>
          <w:rFonts w:ascii="Times New Roman" w:hAnsi="Times New Roman" w:cs="Times New Roman"/>
          <w:sz w:val="24"/>
          <w:szCs w:val="24"/>
        </w:rPr>
        <w:t xml:space="preserve">ученик 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использует базовые экономические принципы для </w:t>
      </w:r>
      <w:r w:rsidR="00F06FCF" w:rsidRPr="00CB14A2">
        <w:rPr>
          <w:rFonts w:ascii="Times New Roman" w:hAnsi="Times New Roman" w:cs="Times New Roman"/>
          <w:sz w:val="24"/>
          <w:szCs w:val="24"/>
        </w:rPr>
        <w:t>анализа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практических ситуаций,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насколько он ориентирован в реальной экономике, </w:t>
      </w:r>
      <w:r>
        <w:rPr>
          <w:rFonts w:ascii="Times New Roman" w:hAnsi="Times New Roman" w:cs="Times New Roman"/>
          <w:sz w:val="24"/>
          <w:szCs w:val="24"/>
        </w:rPr>
        <w:t>умеет ли</w:t>
      </w:r>
      <w:r w:rsidR="005543EF" w:rsidRPr="00CB14A2">
        <w:rPr>
          <w:rFonts w:ascii="Times New Roman" w:hAnsi="Times New Roman" w:cs="Times New Roman"/>
          <w:sz w:val="24"/>
          <w:szCs w:val="24"/>
        </w:rPr>
        <w:t xml:space="preserve"> использовать знания экономической </w:t>
      </w:r>
      <w:r w:rsidR="00175F89">
        <w:rPr>
          <w:rFonts w:ascii="Times New Roman" w:hAnsi="Times New Roman" w:cs="Times New Roman"/>
          <w:sz w:val="24"/>
          <w:szCs w:val="24"/>
        </w:rPr>
        <w:t>тео</w:t>
      </w:r>
      <w:r w:rsidR="005543EF" w:rsidRPr="00CB14A2">
        <w:rPr>
          <w:rFonts w:ascii="Times New Roman" w:hAnsi="Times New Roman" w:cs="Times New Roman"/>
          <w:sz w:val="24"/>
          <w:szCs w:val="24"/>
        </w:rPr>
        <w:t>рии в объяснении экономических явлений.</w:t>
      </w:r>
      <w:r w:rsidR="008240F3" w:rsidRPr="00CB14A2">
        <w:rPr>
          <w:rFonts w:ascii="Times New Roman" w:hAnsi="Times New Roman" w:cs="Times New Roman"/>
          <w:sz w:val="24"/>
          <w:szCs w:val="24"/>
        </w:rPr>
        <w:t xml:space="preserve"> </w:t>
      </w:r>
      <w:r w:rsidR="000A7D60" w:rsidRPr="00CB1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BB78A7" w14:textId="79A59034" w:rsidR="008240F3" w:rsidRPr="00CB14A2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целом, з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адания отражают современное состоя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 экономики стран мира, а так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 экономической наук</w:t>
      </w:r>
      <w:r w:rsidR="00433885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 они практико-ориентированные</w:t>
      </w:r>
      <w:r w:rsidR="00871B10"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02215C9" w14:textId="0146B1E1" w:rsidR="00D05F8E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Всего отводится </w:t>
      </w:r>
      <w:r w:rsidR="00175F89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9</w:t>
      </w:r>
      <w:r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 минут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D05F8E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выполнение заданий Олимпиады, общая 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сумма баллов – </w:t>
      </w:r>
      <w:r w:rsidR="00F06FCF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10</w:t>
      </w:r>
      <w:r w:rsidR="00D05F8E" w:rsidRPr="00CB14A2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0.</w:t>
      </w:r>
    </w:p>
    <w:p w14:paraId="26AA960A" w14:textId="72B5AFE2" w:rsidR="00812068" w:rsidRPr="00CB14A2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8574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выполнении заданий </w:t>
      </w:r>
      <w:r w:rsidRPr="00C85746">
        <w:rPr>
          <w:rFonts w:ascii="Times New Roman" w:hAnsi="Times New Roman" w:cs="Times New Roman"/>
          <w:sz w:val="24"/>
          <w:szCs w:val="24"/>
        </w:rPr>
        <w:t>Олимпиады запрещается пользоваться справочно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литературо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 собственно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 xml:space="preserve"> бумаго</w:t>
      </w:r>
      <w:r w:rsidR="00175F89">
        <w:rPr>
          <w:rFonts w:ascii="Times New Roman" w:hAnsi="Times New Roman" w:cs="Times New Roman"/>
          <w:sz w:val="24"/>
          <w:szCs w:val="24"/>
        </w:rPr>
        <w:t>й</w:t>
      </w:r>
      <w:r w:rsidRPr="00C85746">
        <w:rPr>
          <w:rFonts w:ascii="Times New Roman" w:hAnsi="Times New Roman" w:cs="Times New Roman"/>
          <w:sz w:val="24"/>
          <w:szCs w:val="24"/>
        </w:rPr>
        <w:t>,</w:t>
      </w:r>
      <w:r w:rsidR="00175F89">
        <w:rPr>
          <w:rFonts w:ascii="Times New Roman" w:hAnsi="Times New Roman" w:cs="Times New Roman"/>
          <w:sz w:val="24"/>
          <w:szCs w:val="24"/>
        </w:rPr>
        <w:t xml:space="preserve"> </w:t>
      </w:r>
      <w:r w:rsidRPr="00C85746">
        <w:rPr>
          <w:rFonts w:ascii="Times New Roman" w:hAnsi="Times New Roman" w:cs="Times New Roman"/>
          <w:sz w:val="24"/>
          <w:szCs w:val="24"/>
        </w:rPr>
        <w:t>средствами связи</w:t>
      </w:r>
      <w:r w:rsidR="00F06FCF" w:rsidRPr="00C85746">
        <w:rPr>
          <w:rFonts w:ascii="Times New Roman" w:hAnsi="Times New Roman" w:cs="Times New Roman"/>
          <w:sz w:val="24"/>
          <w:szCs w:val="24"/>
        </w:rPr>
        <w:t>.</w:t>
      </w:r>
    </w:p>
    <w:p w14:paraId="13241639" w14:textId="721A5D9F" w:rsidR="00A85E66" w:rsidRPr="00CB14A2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595A1488" w:rsidR="00D05F8E" w:rsidRPr="00C8574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Комплект заданий к Олимпиаде по Экономике для учащихся </w:t>
      </w:r>
      <w:r w:rsidR="00F06FCF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10-11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даются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ключи </w:t>
      </w:r>
      <w:r w:rsidR="005543EF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заданию </w:t>
      </w:r>
      <w:r w:rsidR="00A85E66" w:rsidRPr="00CB14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необходимыми комментариями для предупреждения разночтений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328DB15F" w14:textId="77777777" w:rsidR="00861231" w:rsidRPr="00C8574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4590E6B" w14:textId="127B1C68" w:rsidR="00861231" w:rsidRPr="00CB14A2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Разработчик олимпиадных заданий по экономике </w:t>
      </w:r>
      <w:r w:rsidR="00DB7B98">
        <w:rPr>
          <w:rFonts w:ascii="Times New Roman" w:eastAsiaTheme="minorEastAsia" w:hAnsi="Times New Roman" w:cs="Times New Roman"/>
          <w:sz w:val="24"/>
          <w:szCs w:val="24"/>
          <w:lang w:eastAsia="ru-RU"/>
        </w:rPr>
        <w:t>7-8</w:t>
      </w: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класс:</w:t>
      </w:r>
    </w:p>
    <w:p w14:paraId="778B0C31" w14:textId="627DF890" w:rsidR="00861231" w:rsidRPr="00CB14A2" w:rsidRDefault="00DB7B9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Баскакова Ирина Владимировна</w:t>
      </w:r>
      <w:r w:rsidR="008612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, 8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8612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912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861231"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50 88 33</w:t>
      </w:r>
    </w:p>
    <w:p w14:paraId="2A32E516" w14:textId="617C0482" w:rsidR="00F06FCF" w:rsidRPr="00CB14A2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к.э.н., доцент кафедры ЭТ и ЭП </w:t>
      </w:r>
      <w:proofErr w:type="spellStart"/>
      <w:r w:rsidR="00150B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ИнЭУ</w:t>
      </w:r>
      <w:proofErr w:type="spellEnd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B14A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УрФУ</w:t>
      </w:r>
      <w:proofErr w:type="spellEnd"/>
    </w:p>
    <w:p w14:paraId="08EDE5E9" w14:textId="77777777" w:rsidR="00EB68F0" w:rsidRPr="00C8574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B68F0" w:rsidRPr="00C85746" w:rsidSect="00DB7B98">
      <w:pgSz w:w="11900" w:h="16840"/>
      <w:pgMar w:top="993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236E1"/>
    <w:rsid w:val="00051229"/>
    <w:rsid w:val="0009548C"/>
    <w:rsid w:val="000A7D60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C148D"/>
    <w:rsid w:val="00403172"/>
    <w:rsid w:val="00415969"/>
    <w:rsid w:val="00433885"/>
    <w:rsid w:val="004C5165"/>
    <w:rsid w:val="004D645B"/>
    <w:rsid w:val="005543EF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D28FC"/>
    <w:rsid w:val="00A170E0"/>
    <w:rsid w:val="00A4190F"/>
    <w:rsid w:val="00A56881"/>
    <w:rsid w:val="00A85E66"/>
    <w:rsid w:val="00AC386B"/>
    <w:rsid w:val="00AF5B6F"/>
    <w:rsid w:val="00B33A62"/>
    <w:rsid w:val="00C31FEB"/>
    <w:rsid w:val="00C77185"/>
    <w:rsid w:val="00C85746"/>
    <w:rsid w:val="00CB14A2"/>
    <w:rsid w:val="00CD6DE6"/>
    <w:rsid w:val="00CF47A2"/>
    <w:rsid w:val="00D04A46"/>
    <w:rsid w:val="00D05F8E"/>
    <w:rsid w:val="00DB7B98"/>
    <w:rsid w:val="00E05563"/>
    <w:rsid w:val="00E2163D"/>
    <w:rsid w:val="00E903CB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Irina Baskakova</cp:lastModifiedBy>
  <cp:revision>5</cp:revision>
  <dcterms:created xsi:type="dcterms:W3CDTF">2019-10-28T16:03:00Z</dcterms:created>
  <dcterms:modified xsi:type="dcterms:W3CDTF">2019-10-29T09:04:00Z</dcterms:modified>
</cp:coreProperties>
</file>